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29F2" w14:textId="77777777" w:rsidR="00136012" w:rsidRPr="002F7501" w:rsidRDefault="00136012" w:rsidP="00136012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</w:rPr>
      </w:pPr>
    </w:p>
    <w:p w14:paraId="09A54999" w14:textId="6565C35F" w:rsidR="002F7501" w:rsidRPr="002F7501" w:rsidRDefault="002F7501" w:rsidP="002F7501">
      <w:pPr>
        <w:widowControl/>
        <w:jc w:val="center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  <w:sz w:val="36"/>
          <w:szCs w:val="36"/>
        </w:rPr>
      </w:pPr>
      <w:r w:rsidRPr="002F7501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  <w:sz w:val="36"/>
          <w:szCs w:val="36"/>
        </w:rPr>
        <w:t>第4</w:t>
      </w:r>
      <w:r w:rsidRPr="002F7501">
        <w:rPr>
          <w:rFonts w:ascii="ＭＳ Ｐ明朝" w:eastAsia="ＭＳ Ｐ明朝" w:hAnsi="ＭＳ Ｐ明朝" w:cstheme="minorHAnsi"/>
          <w:b/>
          <w:bCs/>
          <w:color w:val="000000" w:themeColor="text1"/>
          <w:kern w:val="0"/>
          <w:sz w:val="36"/>
          <w:szCs w:val="36"/>
        </w:rPr>
        <w:t>9</w:t>
      </w:r>
      <w:r w:rsidRPr="002F7501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  <w:sz w:val="36"/>
          <w:szCs w:val="36"/>
        </w:rPr>
        <w:t xml:space="preserve"> 回BMS コンファレンス協賛申込書</w:t>
      </w:r>
    </w:p>
    <w:p w14:paraId="3C970E9B" w14:textId="77777777" w:rsid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</w:p>
    <w:p w14:paraId="2D947F05" w14:textId="77777777" w:rsidR="00AE7B75" w:rsidRDefault="002F7501" w:rsidP="00372121">
      <w:pPr>
        <w:widowControl/>
        <w:ind w:left="1920" w:hanging="1920"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AE7B75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>申込書送付先：</w:t>
      </w:r>
      <w:r w:rsidRPr="00AE7B75"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  <w:tab/>
      </w:r>
      <w:r w:rsidRPr="00AE7B75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 xml:space="preserve">BMSコンファレンス・企業担当　</w:t>
      </w:r>
      <w:r w:rsidR="00372121" w:rsidRPr="00AE7B75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 xml:space="preserve">宮崎大学榊原陽一　　</w:t>
      </w:r>
    </w:p>
    <w:p w14:paraId="522287BB" w14:textId="2C35F8BF" w:rsidR="002F7501" w:rsidRPr="00AE7B75" w:rsidRDefault="00372121" w:rsidP="00AE7B75">
      <w:pPr>
        <w:widowControl/>
        <w:ind w:left="1920"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AE7B75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 xml:space="preserve">ysakaki@cc.miyazaki-u.ac.jp　　　　　　</w:t>
      </w:r>
      <w:r w:rsidR="002F7501" w:rsidRPr="00AE7B75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>メール添付にてお願いします</w:t>
      </w:r>
    </w:p>
    <w:p w14:paraId="471A7A9A" w14:textId="65FCBEF0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AE7B75"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  <w:tab/>
      </w:r>
      <w:r w:rsidRPr="00AE7B75"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  <w:tab/>
      </w:r>
      <w:r w:rsidRPr="00AE7B75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>申込期限　2</w:t>
      </w:r>
      <w:r w:rsidRPr="00AE7B75"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  <w:t>023</w:t>
      </w:r>
      <w:r w:rsidRPr="00AE7B75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>年2月末日</w:t>
      </w:r>
      <w:r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 xml:space="preserve">　　</w:t>
      </w:r>
    </w:p>
    <w:p w14:paraId="53E7C438" w14:textId="3A1BA8AB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2F7501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>貴社名：</w:t>
      </w:r>
    </w:p>
    <w:p w14:paraId="7D5F8AE8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2F7501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>担当者様：</w:t>
      </w:r>
    </w:p>
    <w:p w14:paraId="5560DC11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2F7501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>連絡先：　住所　〒</w:t>
      </w:r>
    </w:p>
    <w:p w14:paraId="7FE766B1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2F7501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ab/>
        <w:t xml:space="preserve">電話：　</w:t>
      </w:r>
    </w:p>
    <w:p w14:paraId="6B5B916E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b/>
          <w:bCs/>
          <w:color w:val="000000" w:themeColor="text1"/>
          <w:kern w:val="0"/>
        </w:rPr>
      </w:pPr>
      <w:r w:rsidRPr="002F7501">
        <w:rPr>
          <w:rFonts w:ascii="ＭＳ Ｐ明朝" w:eastAsia="ＭＳ Ｐ明朝" w:hAnsi="ＭＳ Ｐ明朝" w:cstheme="minorHAnsi" w:hint="eastAsia"/>
          <w:b/>
          <w:bCs/>
          <w:color w:val="000000" w:themeColor="text1"/>
          <w:kern w:val="0"/>
        </w:rPr>
        <w:tab/>
        <w:t xml:space="preserve">メール：　</w:t>
      </w:r>
    </w:p>
    <w:p w14:paraId="32E70FFD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655D2D75" w14:textId="278123BD" w:rsidR="002F7501" w:rsidRPr="0037212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FF0000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>申込内容</w:t>
      </w:r>
      <w:r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　</w:t>
      </w:r>
      <w:r w:rsidRPr="00AE7B75">
        <w:rPr>
          <w:rFonts w:ascii="ＭＳ Ｐ明朝" w:eastAsia="ＭＳ Ｐ明朝" w:hAnsi="ＭＳ Ｐ明朝" w:cstheme="minorHAnsi" w:hint="eastAsia"/>
          <w:kern w:val="0"/>
          <w:sz w:val="20"/>
          <w:szCs w:val="22"/>
        </w:rPr>
        <w:t>（ご希望の項目にチェックを入れて</w:t>
      </w:r>
      <w:r w:rsidR="00372121" w:rsidRPr="00AE7B75">
        <w:rPr>
          <w:rFonts w:ascii="ＭＳ Ｐ明朝" w:eastAsia="ＭＳ Ｐ明朝" w:hAnsi="ＭＳ Ｐ明朝" w:cstheme="minorHAnsi" w:hint="eastAsia"/>
          <w:kern w:val="0"/>
          <w:sz w:val="20"/>
          <w:szCs w:val="22"/>
        </w:rPr>
        <w:t>、具体的に回答ください）</w:t>
      </w:r>
    </w:p>
    <w:p w14:paraId="42A5C575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□　ナイトセッション（最新技術紹介）　</w:t>
      </w: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ab/>
      </w:r>
    </w:p>
    <w:p w14:paraId="6C94FF2E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　　ご希望内容を具体的にご記入ください。</w:t>
      </w:r>
    </w:p>
    <w:p w14:paraId="2B0E7435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648CEFB1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0DD43C5C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221C4DD8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>□　展示　各ブースあたり</w:t>
      </w:r>
    </w:p>
    <w:p w14:paraId="32E328B1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　　ご希望内容を具体的にご記入ください。</w:t>
      </w:r>
    </w:p>
    <w:p w14:paraId="4F9CE43E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50ED0579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2FF7E2D4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53C599C2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>□　技術発表（全体会）</w:t>
      </w:r>
    </w:p>
    <w:p w14:paraId="5EA890E6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　　ご希望内容を具体的にご記入ください。</w:t>
      </w:r>
    </w:p>
    <w:p w14:paraId="03CBB734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393FEBBB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6443345B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013C7595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>□　要旨集広告</w:t>
      </w:r>
    </w:p>
    <w:p w14:paraId="07778589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　　ご希望内容を具体的にご記入ください。</w:t>
      </w:r>
    </w:p>
    <w:p w14:paraId="0F4A994A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3BE7538F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347D6277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4937325E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>□　ノベルティ</w:t>
      </w:r>
    </w:p>
    <w:p w14:paraId="65941065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　　ご希望内容を具体的にご記入ください。</w:t>
      </w:r>
    </w:p>
    <w:p w14:paraId="7C45E122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1FDACB84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27BE4BAA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</w:p>
    <w:p w14:paraId="4A6981E3" w14:textId="77777777" w:rsidR="002F7501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>□　飲料</w:t>
      </w:r>
    </w:p>
    <w:p w14:paraId="47261FFF" w14:textId="4CA8C618" w:rsidR="00136012" w:rsidRPr="002F7501" w:rsidRDefault="002F7501" w:rsidP="002F7501">
      <w:pPr>
        <w:widowControl/>
        <w:jc w:val="left"/>
        <w:rPr>
          <w:rFonts w:ascii="ＭＳ Ｐ明朝" w:eastAsia="ＭＳ Ｐ明朝" w:hAnsi="ＭＳ Ｐ明朝" w:cstheme="minorHAnsi"/>
          <w:color w:val="000000" w:themeColor="text1"/>
          <w:kern w:val="0"/>
          <w:sz w:val="20"/>
          <w:szCs w:val="22"/>
        </w:rPr>
      </w:pPr>
      <w:r w:rsidRPr="002F7501">
        <w:rPr>
          <w:rFonts w:ascii="ＭＳ Ｐ明朝" w:eastAsia="ＭＳ Ｐ明朝" w:hAnsi="ＭＳ Ｐ明朝" w:cstheme="minorHAnsi" w:hint="eastAsia"/>
          <w:color w:val="000000" w:themeColor="text1"/>
          <w:kern w:val="0"/>
          <w:sz w:val="20"/>
          <w:szCs w:val="22"/>
        </w:rPr>
        <w:t xml:space="preserve">　　ご希望内容を具体的にご記入ください。</w:t>
      </w:r>
    </w:p>
    <w:sectPr w:rsidR="00136012" w:rsidRPr="002F7501" w:rsidSect="006501FA">
      <w:pgSz w:w="11900" w:h="16840"/>
      <w:pgMar w:top="879" w:right="1019" w:bottom="817" w:left="1161" w:header="851" w:footer="992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87DF" w14:textId="77777777" w:rsidR="00D726F9" w:rsidRDefault="00D726F9" w:rsidP="00FC3BC4">
      <w:r>
        <w:separator/>
      </w:r>
    </w:p>
  </w:endnote>
  <w:endnote w:type="continuationSeparator" w:id="0">
    <w:p w14:paraId="7DFAD6C6" w14:textId="77777777" w:rsidR="00D726F9" w:rsidRDefault="00D726F9" w:rsidP="00FC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D205" w14:textId="77777777" w:rsidR="00D726F9" w:rsidRDefault="00D726F9" w:rsidP="00FC3BC4">
      <w:r>
        <w:separator/>
      </w:r>
    </w:p>
  </w:footnote>
  <w:footnote w:type="continuationSeparator" w:id="0">
    <w:p w14:paraId="692E90B7" w14:textId="77777777" w:rsidR="00D726F9" w:rsidRDefault="00D726F9" w:rsidP="00FC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767"/>
    <w:multiLevelType w:val="hybridMultilevel"/>
    <w:tmpl w:val="C840B7A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55E046E"/>
    <w:multiLevelType w:val="hybridMultilevel"/>
    <w:tmpl w:val="50507D54"/>
    <w:lvl w:ilvl="0" w:tplc="2EF8622C">
      <w:start w:val="3"/>
      <w:numFmt w:val="bullet"/>
      <w:lvlText w:val="＊"/>
      <w:lvlJc w:val="left"/>
      <w:pPr>
        <w:ind w:left="1124" w:hanging="420"/>
      </w:pPr>
      <w:rPr>
        <w:rFonts w:ascii="游明朝" w:eastAsia="游明朝" w:hAnsi="游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" w15:restartNumberingAfterBreak="0">
    <w:nsid w:val="12546625"/>
    <w:multiLevelType w:val="hybridMultilevel"/>
    <w:tmpl w:val="AC3297B0"/>
    <w:lvl w:ilvl="0" w:tplc="CB9CB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70B47"/>
    <w:multiLevelType w:val="hybridMultilevel"/>
    <w:tmpl w:val="7062C2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EF8622C">
      <w:start w:val="3"/>
      <w:numFmt w:val="bullet"/>
      <w:lvlText w:val="＊"/>
      <w:lvlJc w:val="left"/>
      <w:pPr>
        <w:ind w:left="860" w:hanging="440"/>
      </w:pPr>
      <w:rPr>
        <w:rFonts w:ascii="游明朝" w:eastAsia="游明朝" w:hAnsi="游明朝" w:cs="Times New Roman" w:hint="eastAsia"/>
        <w:b/>
        <w:u w:val="singl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96C8A"/>
    <w:multiLevelType w:val="hybridMultilevel"/>
    <w:tmpl w:val="6E66C850"/>
    <w:lvl w:ilvl="0" w:tplc="04090001">
      <w:start w:val="1"/>
      <w:numFmt w:val="bullet"/>
      <w:lvlText w:val="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211E3F79"/>
    <w:multiLevelType w:val="hybridMultilevel"/>
    <w:tmpl w:val="9CCA9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0350A"/>
    <w:multiLevelType w:val="hybridMultilevel"/>
    <w:tmpl w:val="138AF354"/>
    <w:lvl w:ilvl="0" w:tplc="FEACA58A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874AA"/>
    <w:multiLevelType w:val="hybridMultilevel"/>
    <w:tmpl w:val="6BD2D286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C52DD6"/>
    <w:multiLevelType w:val="hybridMultilevel"/>
    <w:tmpl w:val="3A52C50E"/>
    <w:lvl w:ilvl="0" w:tplc="60D893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EB2F62"/>
    <w:multiLevelType w:val="hybridMultilevel"/>
    <w:tmpl w:val="FC70E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C56D76"/>
    <w:multiLevelType w:val="hybridMultilevel"/>
    <w:tmpl w:val="0E60F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520B0"/>
    <w:multiLevelType w:val="hybridMultilevel"/>
    <w:tmpl w:val="955EE404"/>
    <w:lvl w:ilvl="0" w:tplc="1D64DFD6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5B0D3D99"/>
    <w:multiLevelType w:val="hybridMultilevel"/>
    <w:tmpl w:val="C5969C58"/>
    <w:lvl w:ilvl="0" w:tplc="6AFE1AEA">
      <w:start w:val="3"/>
      <w:numFmt w:val="bullet"/>
      <w:lvlText w:val="＊"/>
      <w:lvlJc w:val="left"/>
      <w:pPr>
        <w:ind w:left="1124" w:hanging="420"/>
      </w:pPr>
      <w:rPr>
        <w:rFonts w:ascii="游明朝" w:eastAsia="游明朝" w:hAnsi="游明朝" w:cs="Times New Roman" w:hint="eastAsia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10FEB"/>
    <w:multiLevelType w:val="hybridMultilevel"/>
    <w:tmpl w:val="9E7EAE7A"/>
    <w:lvl w:ilvl="0" w:tplc="A6A6C2DA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946E84"/>
    <w:multiLevelType w:val="hybridMultilevel"/>
    <w:tmpl w:val="0B1230BA"/>
    <w:lvl w:ilvl="0" w:tplc="2EF8622C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191DF1"/>
    <w:multiLevelType w:val="hybridMultilevel"/>
    <w:tmpl w:val="C75A7B96"/>
    <w:lvl w:ilvl="0" w:tplc="6C323E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AE0C7D"/>
    <w:multiLevelType w:val="hybridMultilevel"/>
    <w:tmpl w:val="B83A0FF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AE3883"/>
    <w:multiLevelType w:val="hybridMultilevel"/>
    <w:tmpl w:val="8222E1C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B87C58"/>
    <w:multiLevelType w:val="hybridMultilevel"/>
    <w:tmpl w:val="15E69B0A"/>
    <w:lvl w:ilvl="0" w:tplc="67023A32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12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grammar="clean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08"/>
    <w:rsid w:val="000113E8"/>
    <w:rsid w:val="00016331"/>
    <w:rsid w:val="00090AEB"/>
    <w:rsid w:val="000A7A80"/>
    <w:rsid w:val="000C0A1E"/>
    <w:rsid w:val="00113F37"/>
    <w:rsid w:val="00127789"/>
    <w:rsid w:val="001358FA"/>
    <w:rsid w:val="00136012"/>
    <w:rsid w:val="0014029A"/>
    <w:rsid w:val="0016276B"/>
    <w:rsid w:val="00170EF9"/>
    <w:rsid w:val="00206F82"/>
    <w:rsid w:val="002223D3"/>
    <w:rsid w:val="002345DE"/>
    <w:rsid w:val="00295058"/>
    <w:rsid w:val="002E63F2"/>
    <w:rsid w:val="002F7501"/>
    <w:rsid w:val="00300657"/>
    <w:rsid w:val="00326E2C"/>
    <w:rsid w:val="00337716"/>
    <w:rsid w:val="003415FC"/>
    <w:rsid w:val="00372121"/>
    <w:rsid w:val="00374620"/>
    <w:rsid w:val="003C1348"/>
    <w:rsid w:val="003F346F"/>
    <w:rsid w:val="0041225D"/>
    <w:rsid w:val="004355A2"/>
    <w:rsid w:val="004728B4"/>
    <w:rsid w:val="00492900"/>
    <w:rsid w:val="004B02AB"/>
    <w:rsid w:val="004C0BB8"/>
    <w:rsid w:val="0051726F"/>
    <w:rsid w:val="00527229"/>
    <w:rsid w:val="00532599"/>
    <w:rsid w:val="0056501C"/>
    <w:rsid w:val="005E59BD"/>
    <w:rsid w:val="006501FA"/>
    <w:rsid w:val="006767AC"/>
    <w:rsid w:val="006D30B7"/>
    <w:rsid w:val="006E0B0A"/>
    <w:rsid w:val="007202F2"/>
    <w:rsid w:val="00744678"/>
    <w:rsid w:val="00747F2C"/>
    <w:rsid w:val="007625ED"/>
    <w:rsid w:val="0077689A"/>
    <w:rsid w:val="007A4A69"/>
    <w:rsid w:val="007D5A7E"/>
    <w:rsid w:val="008670E3"/>
    <w:rsid w:val="008C660A"/>
    <w:rsid w:val="00904DC5"/>
    <w:rsid w:val="009055E5"/>
    <w:rsid w:val="00913AD6"/>
    <w:rsid w:val="009449DD"/>
    <w:rsid w:val="00971598"/>
    <w:rsid w:val="00980C4D"/>
    <w:rsid w:val="00994563"/>
    <w:rsid w:val="00A143AF"/>
    <w:rsid w:val="00A75738"/>
    <w:rsid w:val="00A85EBC"/>
    <w:rsid w:val="00A9308D"/>
    <w:rsid w:val="00AE7B75"/>
    <w:rsid w:val="00B37AD9"/>
    <w:rsid w:val="00B47CB7"/>
    <w:rsid w:val="00B63C7E"/>
    <w:rsid w:val="00BA122A"/>
    <w:rsid w:val="00BC720A"/>
    <w:rsid w:val="00BE787B"/>
    <w:rsid w:val="00C00DA0"/>
    <w:rsid w:val="00C03954"/>
    <w:rsid w:val="00C132ED"/>
    <w:rsid w:val="00C1574E"/>
    <w:rsid w:val="00C532A4"/>
    <w:rsid w:val="00C6461B"/>
    <w:rsid w:val="00C82CF2"/>
    <w:rsid w:val="00CE32F0"/>
    <w:rsid w:val="00CF44FD"/>
    <w:rsid w:val="00D726F9"/>
    <w:rsid w:val="00D7533A"/>
    <w:rsid w:val="00D94054"/>
    <w:rsid w:val="00DF48E4"/>
    <w:rsid w:val="00E06CF0"/>
    <w:rsid w:val="00E47043"/>
    <w:rsid w:val="00E552BB"/>
    <w:rsid w:val="00E62BC3"/>
    <w:rsid w:val="00E93513"/>
    <w:rsid w:val="00EA72E0"/>
    <w:rsid w:val="00EC5208"/>
    <w:rsid w:val="00F03106"/>
    <w:rsid w:val="00F32DD5"/>
    <w:rsid w:val="00F45693"/>
    <w:rsid w:val="00F50469"/>
    <w:rsid w:val="00F70C2B"/>
    <w:rsid w:val="00F91410"/>
    <w:rsid w:val="00F92E11"/>
    <w:rsid w:val="00FC3BC4"/>
    <w:rsid w:val="00FC799E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0E3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5208"/>
  </w:style>
  <w:style w:type="character" w:customStyle="1" w:styleId="a4">
    <w:name w:val="日付 (文字)"/>
    <w:basedOn w:val="a0"/>
    <w:link w:val="a3"/>
    <w:uiPriority w:val="99"/>
    <w:semiHidden/>
    <w:rsid w:val="00EC5208"/>
  </w:style>
  <w:style w:type="paragraph" w:styleId="a5">
    <w:name w:val="Salutation"/>
    <w:basedOn w:val="a"/>
    <w:next w:val="a"/>
    <w:link w:val="a6"/>
    <w:uiPriority w:val="99"/>
    <w:unhideWhenUsed/>
    <w:rsid w:val="00EC5208"/>
  </w:style>
  <w:style w:type="character" w:customStyle="1" w:styleId="a6">
    <w:name w:val="挨拶文 (文字)"/>
    <w:basedOn w:val="a0"/>
    <w:link w:val="a5"/>
    <w:uiPriority w:val="99"/>
    <w:rsid w:val="00EC5208"/>
  </w:style>
  <w:style w:type="paragraph" w:styleId="a7">
    <w:name w:val="Closing"/>
    <w:basedOn w:val="a"/>
    <w:link w:val="a8"/>
    <w:uiPriority w:val="99"/>
    <w:unhideWhenUsed/>
    <w:rsid w:val="00EC5208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208"/>
  </w:style>
  <w:style w:type="paragraph" w:styleId="Web">
    <w:name w:val="Normal (Web)"/>
    <w:basedOn w:val="a"/>
    <w:uiPriority w:val="99"/>
    <w:semiHidden/>
    <w:unhideWhenUsed/>
    <w:rsid w:val="00EC5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6501FA"/>
    <w:pPr>
      <w:jc w:val="center"/>
    </w:pPr>
  </w:style>
  <w:style w:type="character" w:customStyle="1" w:styleId="aa">
    <w:name w:val="記 (文字)"/>
    <w:basedOn w:val="a0"/>
    <w:link w:val="a9"/>
    <w:uiPriority w:val="99"/>
    <w:rsid w:val="006501FA"/>
  </w:style>
  <w:style w:type="paragraph" w:styleId="HTML">
    <w:name w:val="HTML Preformatted"/>
    <w:basedOn w:val="a"/>
    <w:link w:val="HTML0"/>
    <w:uiPriority w:val="99"/>
    <w:semiHidden/>
    <w:unhideWhenUsed/>
    <w:rsid w:val="006501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6501FA"/>
    <w:rPr>
      <w:rFonts w:ascii="ＭＳ ゴシック" w:eastAsia="ＭＳ ゴシック" w:hAnsi="ＭＳ ゴシック" w:cs="ＭＳ ゴシック"/>
      <w:kern w:val="0"/>
    </w:rPr>
  </w:style>
  <w:style w:type="table" w:styleId="ab">
    <w:name w:val="Table Grid"/>
    <w:basedOn w:val="a1"/>
    <w:uiPriority w:val="59"/>
    <w:rsid w:val="006501F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45DE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A8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5E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C3B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3BC4"/>
  </w:style>
  <w:style w:type="paragraph" w:styleId="af1">
    <w:name w:val="footer"/>
    <w:basedOn w:val="a"/>
    <w:link w:val="af2"/>
    <w:uiPriority w:val="99"/>
    <w:unhideWhenUsed/>
    <w:rsid w:val="00FC3B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3BC4"/>
  </w:style>
  <w:style w:type="character" w:styleId="af3">
    <w:name w:val="Hyperlink"/>
    <w:basedOn w:val="a0"/>
    <w:uiPriority w:val="99"/>
    <w:unhideWhenUsed/>
    <w:rsid w:val="0030065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0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317</Characters>
  <Application>Microsoft Office Word</Application>
  <DocSecurity>0</DocSecurity>
  <Lines>40</Lines>
  <Paragraphs>22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2022-12-16T11:31:00Z</dcterms:created>
  <dcterms:modified xsi:type="dcterms:W3CDTF">2022-12-16T11:31:00Z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905dd3d2707f8b40e4db1d2fa0d46138f2b1957080055a3e42900cd12e7b0ec3</vt:lpwstr>
  </property>
</Properties>
</file>